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AF95" w14:textId="110B9460" w:rsidR="0045146B" w:rsidRDefault="0045146B"/>
    <w:p w14:paraId="34707AD8" w14:textId="0E3A6DFB" w:rsidR="00A81279" w:rsidRDefault="0045146B">
      <w:r>
        <w:rPr>
          <w:noProof/>
        </w:rPr>
        <w:drawing>
          <wp:anchor distT="0" distB="0" distL="114300" distR="114300" simplePos="0" relativeHeight="251658240" behindDoc="0" locked="0" layoutInCell="1" allowOverlap="1" wp14:anchorId="53F3E041" wp14:editId="0503ADD4">
            <wp:simplePos x="0" y="0"/>
            <wp:positionH relativeFrom="column">
              <wp:posOffset>-443230</wp:posOffset>
            </wp:positionH>
            <wp:positionV relativeFrom="paragraph">
              <wp:posOffset>417195</wp:posOffset>
            </wp:positionV>
            <wp:extent cx="6609715" cy="3297555"/>
            <wp:effectExtent l="0" t="0" r="0" b="444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747" b="10419"/>
                    <a:stretch/>
                  </pic:blipFill>
                  <pic:spPr bwMode="auto">
                    <a:xfrm>
                      <a:off x="0" y="0"/>
                      <a:ext cx="6609715" cy="329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301184" wp14:editId="79304ABF">
            <wp:simplePos x="0" y="0"/>
            <wp:positionH relativeFrom="column">
              <wp:posOffset>-443273</wp:posOffset>
            </wp:positionH>
            <wp:positionV relativeFrom="paragraph">
              <wp:posOffset>4074886</wp:posOffset>
            </wp:positionV>
            <wp:extent cx="6609806" cy="3297896"/>
            <wp:effectExtent l="0" t="0" r="0" b="444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747" b="10419"/>
                    <a:stretch/>
                  </pic:blipFill>
                  <pic:spPr bwMode="auto">
                    <a:xfrm>
                      <a:off x="0" y="0"/>
                      <a:ext cx="6609806" cy="329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4C"/>
    <w:rsid w:val="000C6A19"/>
    <w:rsid w:val="0045146B"/>
    <w:rsid w:val="0060154C"/>
    <w:rsid w:val="009569E6"/>
    <w:rsid w:val="00A81279"/>
    <w:rsid w:val="00AA606B"/>
    <w:rsid w:val="00B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CB59"/>
  <w15:chartTrackingRefBased/>
  <w15:docId w15:val="{F0024241-0357-9247-B46B-9600DA9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4</cp:revision>
  <dcterms:created xsi:type="dcterms:W3CDTF">2021-10-12T13:55:00Z</dcterms:created>
  <dcterms:modified xsi:type="dcterms:W3CDTF">2021-10-13T14:41:00Z</dcterms:modified>
</cp:coreProperties>
</file>